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71F" w:rsidRDefault="007121AA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375.6pt;height:89pt" fillcolor="#3cf" strokecolor="#009" strokeweight="1pt">
            <v:shadow on="t" color="#009" offset="7pt,-7pt"/>
            <v:textpath style="font-family:&quot;Impact&quot;;v-text-spacing:52429f;v-text-kern:t" trim="t" fitpath="t" xscale="f" string="Website Quiz"/>
          </v:shape>
        </w:pict>
      </w:r>
    </w:p>
    <w:p w:rsidR="007121AA" w:rsidRDefault="007121AA"/>
    <w:p w:rsidR="007121AA" w:rsidRPr="00993615" w:rsidRDefault="00993615" w:rsidP="007121AA">
      <w:pPr>
        <w:jc w:val="left"/>
        <w:rPr>
          <w:sz w:val="32"/>
          <w:szCs w:val="32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302.95pt;margin-top:519.1pt;width:46.2pt;height:52.3pt;z-index:251660288" fillcolor="black [3213]">
            <v:shadow color="#868686"/>
            <v:textpath style="font-family:&quot;Arial Black&quot;;v-text-kern:t" trim="t" fitpath="t" string="/10"/>
          </v:shape>
        </w:pict>
      </w:r>
      <w:r>
        <w:rPr>
          <w:noProof/>
          <w:color w:val="444444"/>
          <w:sz w:val="32"/>
          <w:szCs w:val="32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5608955</wp:posOffset>
            </wp:positionV>
            <wp:extent cx="3025775" cy="2225040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775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21AA" w:rsidRPr="00993615">
        <w:rPr>
          <w:color w:val="444444"/>
          <w:sz w:val="32"/>
          <w:szCs w:val="32"/>
        </w:rPr>
        <w:t>1) What are the reasons for water becoming scarce?</w:t>
      </w:r>
      <w:r w:rsidR="007121AA" w:rsidRPr="00993615">
        <w:rPr>
          <w:color w:val="444444"/>
          <w:sz w:val="32"/>
          <w:szCs w:val="32"/>
        </w:rPr>
        <w:br/>
        <w:t>2) Worldwide how many children die per day from dirty water?</w:t>
      </w:r>
      <w:r w:rsidR="007121AA" w:rsidRPr="00993615">
        <w:rPr>
          <w:color w:val="444444"/>
          <w:sz w:val="32"/>
          <w:szCs w:val="32"/>
        </w:rPr>
        <w:br/>
        <w:t>3) How many countries are suffer serious water shortages as the population continues to increase?</w:t>
      </w:r>
      <w:r w:rsidR="007121AA" w:rsidRPr="00993615">
        <w:rPr>
          <w:color w:val="444444"/>
          <w:sz w:val="32"/>
          <w:szCs w:val="32"/>
        </w:rPr>
        <w:br/>
        <w:t>4) In the United States what is the average amount of litres used per person per day?</w:t>
      </w:r>
      <w:r w:rsidR="007121AA" w:rsidRPr="00993615">
        <w:rPr>
          <w:color w:val="444444"/>
          <w:sz w:val="32"/>
          <w:szCs w:val="32"/>
        </w:rPr>
        <w:br/>
        <w:t>5) What country has the cleanest coastal waters and which two countries have the dirtiest?</w:t>
      </w:r>
      <w:r w:rsidR="007121AA" w:rsidRPr="00993615">
        <w:rPr>
          <w:color w:val="444444"/>
          <w:sz w:val="32"/>
          <w:szCs w:val="32"/>
        </w:rPr>
        <w:br/>
        <w:t>6) How many cubic meters is the Ogallala aquifer being depleted per year.</w:t>
      </w:r>
      <w:r w:rsidR="007121AA" w:rsidRPr="00993615">
        <w:rPr>
          <w:color w:val="444444"/>
          <w:sz w:val="32"/>
          <w:szCs w:val="32"/>
        </w:rPr>
        <w:br/>
        <w:t>7) Name three things you can do in your community to conserve water?</w:t>
      </w:r>
      <w:r w:rsidR="007121AA" w:rsidRPr="00993615">
        <w:rPr>
          <w:color w:val="444444"/>
          <w:sz w:val="32"/>
          <w:szCs w:val="32"/>
        </w:rPr>
        <w:br/>
        <w:t>8) With in the past 20 years how many people have gained access to safe water supply and how many have gained access to improved sanitation</w:t>
      </w:r>
      <w:r w:rsidR="007121AA" w:rsidRPr="00993615">
        <w:rPr>
          <w:color w:val="444444"/>
          <w:sz w:val="32"/>
          <w:szCs w:val="32"/>
        </w:rPr>
        <w:br/>
        <w:t>9) How much of the world’s water is</w:t>
      </w:r>
      <w:r w:rsidRPr="00993615">
        <w:rPr>
          <w:color w:val="444444"/>
          <w:sz w:val="32"/>
          <w:szCs w:val="32"/>
        </w:rPr>
        <w:t xml:space="preserve"> fresh water?</w:t>
      </w:r>
      <w:r w:rsidR="007121AA" w:rsidRPr="00993615">
        <w:rPr>
          <w:color w:val="444444"/>
          <w:sz w:val="32"/>
          <w:szCs w:val="32"/>
        </w:rPr>
        <w:br/>
        <w:t>10) What was the most import aspect of water deficits that you learned today?</w:t>
      </w:r>
      <w:r w:rsidR="007121AA" w:rsidRPr="00993615">
        <w:rPr>
          <w:color w:val="444444"/>
          <w:sz w:val="32"/>
          <w:szCs w:val="32"/>
        </w:rPr>
        <w:br/>
        <w:t>Bonus</w:t>
      </w:r>
      <w:r w:rsidRPr="00993615">
        <w:rPr>
          <w:color w:val="444444"/>
          <w:sz w:val="32"/>
          <w:szCs w:val="32"/>
        </w:rPr>
        <w:t xml:space="preserve">) </w:t>
      </w:r>
      <w:proofErr w:type="gramStart"/>
      <w:r w:rsidRPr="00993615">
        <w:rPr>
          <w:color w:val="444444"/>
          <w:sz w:val="32"/>
          <w:szCs w:val="32"/>
        </w:rPr>
        <w:t>What</w:t>
      </w:r>
      <w:proofErr w:type="gramEnd"/>
      <w:r w:rsidR="007121AA" w:rsidRPr="00993615">
        <w:rPr>
          <w:color w:val="444444"/>
          <w:sz w:val="32"/>
          <w:szCs w:val="32"/>
        </w:rPr>
        <w:t xml:space="preserve"> is the optimum length your lawn grass should be cut too?</w:t>
      </w:r>
      <w:r w:rsidRPr="00993615">
        <w:rPr>
          <w:color w:val="444444"/>
          <w:sz w:val="32"/>
          <w:szCs w:val="32"/>
        </w:rPr>
        <w:t xml:space="preserve"> </w:t>
      </w:r>
    </w:p>
    <w:sectPr w:rsidR="007121AA" w:rsidRPr="00993615" w:rsidSect="00157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121AA"/>
    <w:rsid w:val="0015771F"/>
    <w:rsid w:val="007121AA"/>
    <w:rsid w:val="008766AE"/>
    <w:rsid w:val="00901625"/>
    <w:rsid w:val="00993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7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6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fredin</dc:creator>
  <cp:lastModifiedBy>fredin</cp:lastModifiedBy>
  <cp:revision>2</cp:revision>
  <dcterms:created xsi:type="dcterms:W3CDTF">2008-03-17T21:21:00Z</dcterms:created>
  <dcterms:modified xsi:type="dcterms:W3CDTF">2008-03-17T21:39:00Z</dcterms:modified>
</cp:coreProperties>
</file>